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9FE32" w14:textId="77777777" w:rsidR="00A215D6" w:rsidRPr="00A45595" w:rsidRDefault="00A215D6" w:rsidP="00F626C8">
      <w:pPr>
        <w:spacing w:after="0" w:line="240" w:lineRule="auto"/>
        <w:jc w:val="center"/>
        <w:rPr>
          <w:rFonts w:ascii="Segoe UI" w:hAnsi="Segoe UI" w:cs="Segoe UI"/>
          <w:color w:val="0070C0"/>
          <w:sz w:val="28"/>
          <w:szCs w:val="28"/>
        </w:rPr>
      </w:pPr>
      <w:r w:rsidRPr="00A45595">
        <w:rPr>
          <w:rStyle w:val="Strong"/>
          <w:color w:val="0070C0"/>
          <w:sz w:val="28"/>
          <w:szCs w:val="28"/>
        </w:rPr>
        <w:t>Personnel</w:t>
      </w:r>
      <w:r w:rsidR="00C0786F" w:rsidRPr="00A45595">
        <w:rPr>
          <w:rStyle w:val="Strong"/>
          <w:color w:val="0070C0"/>
          <w:sz w:val="28"/>
          <w:szCs w:val="28"/>
        </w:rPr>
        <w:t xml:space="preserve"> and Programs</w:t>
      </w:r>
      <w:r w:rsidRPr="00A45595">
        <w:rPr>
          <w:rStyle w:val="Strong"/>
          <w:color w:val="0070C0"/>
          <w:sz w:val="28"/>
          <w:szCs w:val="28"/>
        </w:rPr>
        <w:t xml:space="preserve"> Committee Meeting Agenda</w:t>
      </w:r>
    </w:p>
    <w:p w14:paraId="6E6FD002" w14:textId="7CD61125" w:rsidR="00B159EE" w:rsidRDefault="006A340E" w:rsidP="00ED5393">
      <w:pPr>
        <w:spacing w:after="0"/>
        <w:jc w:val="center"/>
        <w:rPr>
          <w:rStyle w:val="Strong"/>
          <w:color w:val="0070C0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>Monday, November</w:t>
      </w:r>
      <w:r w:rsidR="009A7BDE">
        <w:rPr>
          <w:rStyle w:val="Strong"/>
          <w:color w:val="0070C0"/>
          <w:sz w:val="28"/>
          <w:szCs w:val="28"/>
        </w:rPr>
        <w:t xml:space="preserve"> 4</w:t>
      </w:r>
      <w:r w:rsidR="00CA007D">
        <w:rPr>
          <w:rStyle w:val="Strong"/>
          <w:color w:val="0070C0"/>
          <w:sz w:val="28"/>
          <w:szCs w:val="28"/>
        </w:rPr>
        <w:t>, 2024</w:t>
      </w:r>
      <w:r w:rsidR="001D2966">
        <w:rPr>
          <w:rStyle w:val="Strong"/>
          <w:color w:val="0070C0"/>
          <w:sz w:val="28"/>
          <w:szCs w:val="28"/>
        </w:rPr>
        <w:t xml:space="preserve"> </w:t>
      </w:r>
      <w:r w:rsidR="00CA007D">
        <w:rPr>
          <w:rStyle w:val="Strong"/>
          <w:color w:val="0070C0"/>
          <w:sz w:val="28"/>
          <w:szCs w:val="28"/>
        </w:rPr>
        <w:t>|</w:t>
      </w:r>
      <w:r w:rsidR="00103A22">
        <w:rPr>
          <w:rStyle w:val="Strong"/>
          <w:color w:val="0070C0"/>
          <w:sz w:val="28"/>
          <w:szCs w:val="28"/>
        </w:rPr>
        <w:t xml:space="preserve"> </w:t>
      </w:r>
      <w:r w:rsidR="00BF55F8" w:rsidRPr="00BF55F8">
        <w:rPr>
          <w:rStyle w:val="Strong"/>
          <w:color w:val="0070C0"/>
          <w:sz w:val="28"/>
          <w:szCs w:val="28"/>
        </w:rPr>
        <w:t>5</w:t>
      </w:r>
      <w:r w:rsidR="005538A9" w:rsidRPr="00BF55F8">
        <w:rPr>
          <w:rStyle w:val="Strong"/>
          <w:color w:val="0070C0"/>
          <w:sz w:val="28"/>
          <w:szCs w:val="28"/>
        </w:rPr>
        <w:t>:</w:t>
      </w:r>
      <w:r>
        <w:rPr>
          <w:rStyle w:val="Strong"/>
          <w:color w:val="0070C0"/>
          <w:sz w:val="28"/>
          <w:szCs w:val="28"/>
        </w:rPr>
        <w:t>3</w:t>
      </w:r>
      <w:r w:rsidR="009A7BDE">
        <w:rPr>
          <w:rStyle w:val="Strong"/>
          <w:color w:val="0070C0"/>
          <w:sz w:val="28"/>
          <w:szCs w:val="28"/>
        </w:rPr>
        <w:t>0</w:t>
      </w:r>
      <w:r w:rsidR="0088168F">
        <w:rPr>
          <w:rStyle w:val="Strong"/>
          <w:color w:val="0070C0"/>
          <w:sz w:val="28"/>
          <w:szCs w:val="28"/>
        </w:rPr>
        <w:t xml:space="preserve"> </w:t>
      </w:r>
      <w:r w:rsidR="006E132F">
        <w:rPr>
          <w:rStyle w:val="Strong"/>
          <w:color w:val="0070C0"/>
          <w:sz w:val="28"/>
          <w:szCs w:val="28"/>
        </w:rPr>
        <w:t>p</w:t>
      </w:r>
      <w:r w:rsidR="00D61632" w:rsidRPr="00A45595">
        <w:rPr>
          <w:rStyle w:val="Strong"/>
          <w:color w:val="0070C0"/>
          <w:sz w:val="28"/>
          <w:szCs w:val="28"/>
        </w:rPr>
        <w:t>.m.</w:t>
      </w:r>
      <w:r w:rsidR="00CA007D">
        <w:rPr>
          <w:rStyle w:val="Strong"/>
          <w:color w:val="0070C0"/>
          <w:sz w:val="28"/>
          <w:szCs w:val="28"/>
        </w:rPr>
        <w:t xml:space="preserve"> | </w:t>
      </w:r>
      <w:r w:rsidR="00B938FF">
        <w:rPr>
          <w:rStyle w:val="Strong"/>
          <w:color w:val="0070C0"/>
          <w:sz w:val="28"/>
          <w:szCs w:val="28"/>
        </w:rPr>
        <w:t xml:space="preserve">Room </w:t>
      </w:r>
      <w:r w:rsidR="007A688A">
        <w:rPr>
          <w:rStyle w:val="Strong"/>
          <w:color w:val="0070C0"/>
          <w:sz w:val="28"/>
          <w:szCs w:val="28"/>
        </w:rPr>
        <w:t>1</w:t>
      </w:r>
      <w:r w:rsidR="00CA007D">
        <w:rPr>
          <w:rStyle w:val="Strong"/>
          <w:color w:val="0070C0"/>
          <w:sz w:val="28"/>
          <w:szCs w:val="28"/>
        </w:rPr>
        <w:t>02</w:t>
      </w:r>
      <w:r w:rsidR="00FB0D7C">
        <w:rPr>
          <w:rStyle w:val="Strong"/>
          <w:color w:val="0070C0"/>
          <w:sz w:val="28"/>
          <w:szCs w:val="28"/>
        </w:rPr>
        <w:t xml:space="preserve"> </w:t>
      </w:r>
    </w:p>
    <w:p w14:paraId="610BFE48" w14:textId="77777777" w:rsidR="00CA007D" w:rsidRPr="00A45595" w:rsidRDefault="00CA007D" w:rsidP="00ED5393">
      <w:pPr>
        <w:spacing w:after="0"/>
        <w:jc w:val="center"/>
        <w:rPr>
          <w:rFonts w:ascii="Segoe UI" w:hAnsi="Segoe UI" w:cs="Segoe UI"/>
          <w:color w:val="282828"/>
          <w:sz w:val="28"/>
          <w:szCs w:val="28"/>
        </w:rPr>
      </w:pPr>
    </w:p>
    <w:p w14:paraId="5A318D95" w14:textId="68D0E15F" w:rsidR="00A215D6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Call to Order</w:t>
      </w:r>
    </w:p>
    <w:p w14:paraId="5B9D867E" w14:textId="77777777" w:rsidR="001D484F" w:rsidRPr="00FE58E7" w:rsidRDefault="001D484F" w:rsidP="00F626C8">
      <w:pPr>
        <w:spacing w:after="0"/>
        <w:rPr>
          <w:rFonts w:ascii="Segoe UI" w:hAnsi="Segoe UI" w:cs="Segoe UI"/>
          <w:color w:val="282828"/>
          <w:sz w:val="18"/>
          <w:szCs w:val="18"/>
        </w:rPr>
      </w:pPr>
    </w:p>
    <w:p w14:paraId="4D0077B7" w14:textId="0F70F143" w:rsidR="0052102D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Roll Call</w:t>
      </w:r>
    </w:p>
    <w:p w14:paraId="22566E44" w14:textId="77777777" w:rsidR="001D484F" w:rsidRPr="00FE58E7" w:rsidRDefault="001D484F" w:rsidP="00F626C8">
      <w:pPr>
        <w:spacing w:after="0"/>
        <w:rPr>
          <w:rFonts w:ascii="Segoe UI" w:hAnsi="Segoe UI" w:cs="Segoe UI"/>
          <w:color w:val="282828"/>
          <w:sz w:val="18"/>
          <w:szCs w:val="18"/>
        </w:rPr>
      </w:pPr>
    </w:p>
    <w:p w14:paraId="0BBB3CEB" w14:textId="3782A28A" w:rsidR="00A215D6" w:rsidRDefault="00A215D6" w:rsidP="00F626C8">
      <w:pPr>
        <w:spacing w:after="0"/>
        <w:rPr>
          <w:rStyle w:val="Strong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Public Comment</w:t>
      </w:r>
      <w:r w:rsidR="001D484F">
        <w:rPr>
          <w:rStyle w:val="Strong"/>
          <w:color w:val="282828"/>
          <w:sz w:val="24"/>
          <w:szCs w:val="24"/>
        </w:rPr>
        <w:t>s</w:t>
      </w:r>
    </w:p>
    <w:p w14:paraId="56EE4F9C" w14:textId="77777777" w:rsidR="001D484F" w:rsidRPr="00FE58E7" w:rsidRDefault="001D484F" w:rsidP="00F626C8">
      <w:pPr>
        <w:spacing w:after="0"/>
        <w:rPr>
          <w:rFonts w:ascii="Segoe UI" w:hAnsi="Segoe UI" w:cs="Segoe UI"/>
          <w:color w:val="282828"/>
          <w:sz w:val="18"/>
          <w:szCs w:val="18"/>
        </w:rPr>
      </w:pPr>
    </w:p>
    <w:p w14:paraId="5342042A" w14:textId="5B95C335" w:rsidR="00BB3598" w:rsidRDefault="00A215D6" w:rsidP="00BB3598">
      <w:pPr>
        <w:spacing w:after="0"/>
        <w:rPr>
          <w:rStyle w:val="Strong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 xml:space="preserve">Approve </w:t>
      </w:r>
      <w:r w:rsidR="006A340E">
        <w:rPr>
          <w:rStyle w:val="Strong"/>
          <w:color w:val="282828"/>
          <w:sz w:val="24"/>
          <w:szCs w:val="24"/>
        </w:rPr>
        <w:t>June 4, 2024</w:t>
      </w:r>
      <w:r w:rsidRPr="00720201">
        <w:rPr>
          <w:rStyle w:val="Strong"/>
          <w:color w:val="282828"/>
          <w:sz w:val="24"/>
          <w:szCs w:val="24"/>
        </w:rPr>
        <w:t xml:space="preserve"> Meeting Minutes</w:t>
      </w:r>
    </w:p>
    <w:p w14:paraId="2DEB8FE0" w14:textId="77777777" w:rsidR="009A7BDE" w:rsidRDefault="009A7BDE" w:rsidP="00BB3598">
      <w:pPr>
        <w:spacing w:after="0"/>
        <w:rPr>
          <w:rStyle w:val="Strong"/>
          <w:color w:val="282828"/>
          <w:sz w:val="24"/>
          <w:szCs w:val="24"/>
        </w:rPr>
      </w:pPr>
    </w:p>
    <w:p w14:paraId="26A695BA" w14:textId="77777777" w:rsidR="00BB3598" w:rsidRPr="00A161FA" w:rsidRDefault="00BB3598" w:rsidP="00BB3598">
      <w:pPr>
        <w:spacing w:after="0"/>
        <w:rPr>
          <w:rStyle w:val="Strong"/>
        </w:rPr>
      </w:pPr>
      <w:r w:rsidRPr="00A161FA">
        <w:rPr>
          <w:rStyle w:val="Strong"/>
        </w:rPr>
        <w:t>Action Items</w:t>
      </w:r>
    </w:p>
    <w:p w14:paraId="4B7DC64D" w14:textId="4C2A19BD" w:rsidR="005D34AB" w:rsidRPr="00C615BA" w:rsidRDefault="00383E97" w:rsidP="00C615BA">
      <w:pPr>
        <w:spacing w:after="0"/>
        <w:rPr>
          <w:b/>
          <w:bCs/>
          <w:i/>
          <w:color w:val="282828"/>
          <w:sz w:val="24"/>
          <w:szCs w:val="24"/>
        </w:rPr>
      </w:pPr>
      <w:r w:rsidRPr="00720201">
        <w:rPr>
          <w:rStyle w:val="Strong"/>
          <w:i/>
          <w:color w:val="282828"/>
          <w:sz w:val="24"/>
          <w:szCs w:val="24"/>
        </w:rPr>
        <w:t>Personnel</w:t>
      </w:r>
    </w:p>
    <w:p w14:paraId="0FF6C987" w14:textId="77777777" w:rsidR="000838B0" w:rsidRPr="00A949D3" w:rsidRDefault="000838B0" w:rsidP="000838B0">
      <w:pPr>
        <w:pStyle w:val="ListParagraph"/>
        <w:numPr>
          <w:ilvl w:val="0"/>
          <w:numId w:val="41"/>
        </w:numPr>
        <w:spacing w:after="0"/>
        <w:rPr>
          <w:iCs/>
          <w:sz w:val="24"/>
          <w:szCs w:val="24"/>
        </w:rPr>
      </w:pPr>
      <w:r w:rsidRPr="00A949D3">
        <w:rPr>
          <w:iCs/>
          <w:sz w:val="24"/>
          <w:szCs w:val="24"/>
        </w:rPr>
        <w:t>Rescind</w:t>
      </w:r>
      <w:r>
        <w:rPr>
          <w:iCs/>
          <w:sz w:val="24"/>
          <w:szCs w:val="24"/>
        </w:rPr>
        <w:t xml:space="preserve"> One (1)</w:t>
      </w:r>
      <w:r w:rsidRPr="00A949D3">
        <w:rPr>
          <w:iCs/>
          <w:sz w:val="24"/>
          <w:szCs w:val="24"/>
        </w:rPr>
        <w:t xml:space="preserve"> Compliance Specialist Position</w:t>
      </w:r>
    </w:p>
    <w:p w14:paraId="788B382B" w14:textId="55C5AF9E" w:rsidR="000838B0" w:rsidRDefault="000838B0" w:rsidP="000838B0">
      <w:pPr>
        <w:pStyle w:val="ListParagraph"/>
        <w:numPr>
          <w:ilvl w:val="0"/>
          <w:numId w:val="41"/>
        </w:numPr>
        <w:spacing w:after="0"/>
        <w:rPr>
          <w:iCs/>
          <w:sz w:val="24"/>
          <w:szCs w:val="24"/>
        </w:rPr>
      </w:pPr>
      <w:r w:rsidRPr="00A949D3">
        <w:rPr>
          <w:iCs/>
          <w:sz w:val="24"/>
          <w:szCs w:val="24"/>
        </w:rPr>
        <w:t xml:space="preserve">Rescind </w:t>
      </w:r>
      <w:r>
        <w:rPr>
          <w:iCs/>
          <w:sz w:val="24"/>
          <w:szCs w:val="24"/>
        </w:rPr>
        <w:t xml:space="preserve">One (1) </w:t>
      </w:r>
      <w:r w:rsidRPr="00A949D3">
        <w:rPr>
          <w:iCs/>
          <w:sz w:val="24"/>
          <w:szCs w:val="24"/>
        </w:rPr>
        <w:t>Developmental Specialist Position</w:t>
      </w:r>
    </w:p>
    <w:p w14:paraId="40C85112" w14:textId="283D4437" w:rsidR="000838B0" w:rsidRPr="000838B0" w:rsidRDefault="000838B0" w:rsidP="000838B0">
      <w:pPr>
        <w:pStyle w:val="ListParagraph"/>
        <w:numPr>
          <w:ilvl w:val="0"/>
          <w:numId w:val="41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Rescind Senior Director of Programs and Services Position</w:t>
      </w:r>
    </w:p>
    <w:p w14:paraId="3AFD08BF" w14:textId="75487A5D" w:rsidR="00EE72CC" w:rsidRPr="00A949D3" w:rsidRDefault="00E70E05" w:rsidP="00A949D3">
      <w:pPr>
        <w:pStyle w:val="ListParagraph"/>
        <w:numPr>
          <w:ilvl w:val="0"/>
          <w:numId w:val="41"/>
        </w:numPr>
        <w:spacing w:after="0"/>
        <w:rPr>
          <w:iCs/>
          <w:sz w:val="24"/>
          <w:szCs w:val="24"/>
        </w:rPr>
      </w:pPr>
      <w:r w:rsidRPr="00A949D3">
        <w:rPr>
          <w:iCs/>
          <w:sz w:val="24"/>
          <w:szCs w:val="24"/>
        </w:rPr>
        <w:t>2025 Compensation Schedule</w:t>
      </w:r>
    </w:p>
    <w:p w14:paraId="7FADE8A2" w14:textId="611C04AA" w:rsidR="00E70E05" w:rsidRPr="00A949D3" w:rsidRDefault="00E70E05" w:rsidP="00A949D3">
      <w:pPr>
        <w:pStyle w:val="ListParagraph"/>
        <w:numPr>
          <w:ilvl w:val="0"/>
          <w:numId w:val="41"/>
        </w:numPr>
        <w:spacing w:after="0"/>
        <w:rPr>
          <w:iCs/>
          <w:sz w:val="24"/>
          <w:szCs w:val="24"/>
        </w:rPr>
      </w:pPr>
      <w:r w:rsidRPr="00A949D3">
        <w:rPr>
          <w:iCs/>
          <w:sz w:val="24"/>
          <w:szCs w:val="24"/>
        </w:rPr>
        <w:t>All Employee Increases</w:t>
      </w:r>
    </w:p>
    <w:p w14:paraId="38777327" w14:textId="77777777" w:rsidR="00A949D3" w:rsidRDefault="00A949D3" w:rsidP="00A949D3">
      <w:pPr>
        <w:spacing w:after="0"/>
        <w:rPr>
          <w:b/>
          <w:bCs/>
          <w:i/>
          <w:sz w:val="24"/>
          <w:szCs w:val="24"/>
        </w:rPr>
      </w:pPr>
    </w:p>
    <w:p w14:paraId="1DF94542" w14:textId="652E336B" w:rsidR="00A949D3" w:rsidRDefault="00A949D3" w:rsidP="00A949D3">
      <w:pPr>
        <w:spacing w:after="0"/>
        <w:rPr>
          <w:b/>
          <w:bCs/>
          <w:i/>
          <w:sz w:val="24"/>
          <w:szCs w:val="24"/>
        </w:rPr>
      </w:pPr>
      <w:r w:rsidRPr="00A949D3">
        <w:rPr>
          <w:b/>
          <w:bCs/>
          <w:i/>
          <w:sz w:val="24"/>
          <w:szCs w:val="24"/>
        </w:rPr>
        <w:t>Programs</w:t>
      </w:r>
    </w:p>
    <w:p w14:paraId="03EA1BD6" w14:textId="29595BD6" w:rsidR="004B2D11" w:rsidRDefault="0034551D" w:rsidP="00A949D3">
      <w:pPr>
        <w:pStyle w:val="ListParagraph"/>
        <w:numPr>
          <w:ilvl w:val="0"/>
          <w:numId w:val="42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Memorandum of Understanding </w:t>
      </w:r>
      <w:r w:rsidR="004B2D11">
        <w:rPr>
          <w:iCs/>
          <w:sz w:val="24"/>
          <w:szCs w:val="24"/>
        </w:rPr>
        <w:t>F</w:t>
      </w:r>
      <w:r w:rsidR="0001175C">
        <w:rPr>
          <w:iCs/>
          <w:sz w:val="24"/>
          <w:szCs w:val="24"/>
        </w:rPr>
        <w:t xml:space="preserve">amily and </w:t>
      </w:r>
      <w:r w:rsidR="004B2D11">
        <w:rPr>
          <w:iCs/>
          <w:sz w:val="24"/>
          <w:szCs w:val="24"/>
        </w:rPr>
        <w:t>C</w:t>
      </w:r>
      <w:r w:rsidR="0001175C">
        <w:rPr>
          <w:iCs/>
          <w:sz w:val="24"/>
          <w:szCs w:val="24"/>
        </w:rPr>
        <w:t xml:space="preserve">hildren </w:t>
      </w:r>
      <w:r w:rsidR="004B2D11">
        <w:rPr>
          <w:iCs/>
          <w:sz w:val="24"/>
          <w:szCs w:val="24"/>
        </w:rPr>
        <w:t>F</w:t>
      </w:r>
      <w:r w:rsidR="0001175C">
        <w:rPr>
          <w:iCs/>
          <w:sz w:val="24"/>
          <w:szCs w:val="24"/>
        </w:rPr>
        <w:t xml:space="preserve">irst </w:t>
      </w:r>
      <w:r w:rsidR="004B2D11">
        <w:rPr>
          <w:iCs/>
          <w:sz w:val="24"/>
          <w:szCs w:val="24"/>
        </w:rPr>
        <w:t>C</w:t>
      </w:r>
      <w:r w:rsidR="0001175C">
        <w:rPr>
          <w:iCs/>
          <w:sz w:val="24"/>
          <w:szCs w:val="24"/>
        </w:rPr>
        <w:t>ouncil</w:t>
      </w:r>
    </w:p>
    <w:p w14:paraId="7EC856CC" w14:textId="7E4A4FF3" w:rsidR="00A949D3" w:rsidRDefault="00A949D3" w:rsidP="00A949D3">
      <w:pPr>
        <w:pStyle w:val="ListParagraph"/>
        <w:numPr>
          <w:ilvl w:val="0"/>
          <w:numId w:val="42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Core Team Contract ABC Therapies, Inc.</w:t>
      </w:r>
    </w:p>
    <w:p w14:paraId="22EA720E" w14:textId="46C7D0F7" w:rsidR="00A949D3" w:rsidRPr="00104925" w:rsidRDefault="00A949D3" w:rsidP="00104925">
      <w:pPr>
        <w:pStyle w:val="ListParagraph"/>
        <w:numPr>
          <w:ilvl w:val="0"/>
          <w:numId w:val="42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Core Team Contract Keller Speech Therapy, LLC</w:t>
      </w:r>
    </w:p>
    <w:p w14:paraId="260436F1" w14:textId="0C718CC4" w:rsidR="00A949D3" w:rsidRDefault="00A949D3" w:rsidP="00A949D3">
      <w:pPr>
        <w:pStyle w:val="ListParagraph"/>
        <w:numPr>
          <w:ilvl w:val="0"/>
          <w:numId w:val="42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Core Team Contract Petras Pediatric Rehab, LLC</w:t>
      </w:r>
    </w:p>
    <w:p w14:paraId="44A16643" w14:textId="66E076AE" w:rsidR="00A949D3" w:rsidRDefault="00A949D3" w:rsidP="00A949D3">
      <w:pPr>
        <w:pStyle w:val="ListParagraph"/>
        <w:numPr>
          <w:ilvl w:val="0"/>
          <w:numId w:val="42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Core Team Contract Professional Speech Services, Inc.</w:t>
      </w:r>
    </w:p>
    <w:p w14:paraId="4B253092" w14:textId="79561E32" w:rsidR="00A949D3" w:rsidRDefault="00A949D3" w:rsidP="00A949D3">
      <w:pPr>
        <w:pStyle w:val="ListParagraph"/>
        <w:numPr>
          <w:ilvl w:val="0"/>
          <w:numId w:val="42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Core Team Contract Sensory Solutions, LLC</w:t>
      </w:r>
    </w:p>
    <w:p w14:paraId="3B3DFB5E" w14:textId="7A18B908" w:rsidR="00AA3BD4" w:rsidRDefault="00A949D3" w:rsidP="00AA3BD4">
      <w:pPr>
        <w:pStyle w:val="ListParagraph"/>
        <w:numPr>
          <w:ilvl w:val="0"/>
          <w:numId w:val="42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Core Team Contract Something to Say, LLC</w:t>
      </w:r>
    </w:p>
    <w:p w14:paraId="7B3F65C4" w14:textId="2A16099E" w:rsidR="000838B0" w:rsidRPr="000838B0" w:rsidRDefault="000838B0" w:rsidP="000838B0">
      <w:pPr>
        <w:pStyle w:val="ListParagraph"/>
        <w:numPr>
          <w:ilvl w:val="0"/>
          <w:numId w:val="42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Revised Family Support Services Policy</w:t>
      </w:r>
    </w:p>
    <w:p w14:paraId="7156D40A" w14:textId="77777777" w:rsidR="001D484F" w:rsidRPr="00FE58E7" w:rsidRDefault="001D484F" w:rsidP="001D484F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18"/>
          <w:szCs w:val="18"/>
        </w:rPr>
      </w:pPr>
    </w:p>
    <w:p w14:paraId="23BFD609" w14:textId="77777777" w:rsidR="001D484F" w:rsidRDefault="00C42854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AC6664">
        <w:rPr>
          <w:rFonts w:cs="Calibri"/>
          <w:b/>
          <w:bCs/>
          <w:sz w:val="24"/>
          <w:szCs w:val="24"/>
        </w:rPr>
        <w:t>Discussion Items</w:t>
      </w:r>
    </w:p>
    <w:p w14:paraId="668E5D6A" w14:textId="6235637F" w:rsidR="000838B0" w:rsidRDefault="000838B0" w:rsidP="000838B0">
      <w:pPr>
        <w:pStyle w:val="ListParagraph"/>
        <w:numPr>
          <w:ilvl w:val="0"/>
          <w:numId w:val="4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Table of Organization</w:t>
      </w:r>
    </w:p>
    <w:p w14:paraId="177EBA58" w14:textId="4A617A50" w:rsidR="000838B0" w:rsidRPr="000838B0" w:rsidRDefault="000838B0" w:rsidP="000838B0">
      <w:pPr>
        <w:pStyle w:val="ListParagraph"/>
        <w:numPr>
          <w:ilvl w:val="0"/>
          <w:numId w:val="43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Position Descriptions for Early Intervention </w:t>
      </w:r>
      <w:r w:rsidR="00192AE5">
        <w:rPr>
          <w:rFonts w:cs="Calibri"/>
          <w:sz w:val="24"/>
          <w:szCs w:val="24"/>
        </w:rPr>
        <w:t>Supervisor</w:t>
      </w:r>
      <w:r>
        <w:rPr>
          <w:rFonts w:cs="Calibri"/>
          <w:sz w:val="24"/>
          <w:szCs w:val="24"/>
        </w:rPr>
        <w:t xml:space="preserve"> and S</w:t>
      </w:r>
      <w:r w:rsidR="00073A78">
        <w:rPr>
          <w:rFonts w:cs="Calibri"/>
          <w:sz w:val="24"/>
          <w:szCs w:val="24"/>
        </w:rPr>
        <w:t xml:space="preserve">ervice and </w:t>
      </w:r>
      <w:r>
        <w:rPr>
          <w:rFonts w:cs="Calibri"/>
          <w:sz w:val="24"/>
          <w:szCs w:val="24"/>
        </w:rPr>
        <w:t>S</w:t>
      </w:r>
      <w:r w:rsidR="00073A78">
        <w:rPr>
          <w:rFonts w:cs="Calibri"/>
          <w:sz w:val="24"/>
          <w:szCs w:val="24"/>
        </w:rPr>
        <w:t xml:space="preserve">upport </w:t>
      </w:r>
      <w:r>
        <w:rPr>
          <w:rFonts w:cs="Calibri"/>
          <w:sz w:val="24"/>
          <w:szCs w:val="24"/>
        </w:rPr>
        <w:t>A</w:t>
      </w:r>
      <w:r w:rsidR="00073A78">
        <w:rPr>
          <w:rFonts w:cs="Calibri"/>
          <w:sz w:val="24"/>
          <w:szCs w:val="24"/>
        </w:rPr>
        <w:t>dministrator</w:t>
      </w:r>
      <w:r>
        <w:rPr>
          <w:rFonts w:cs="Calibri"/>
          <w:sz w:val="24"/>
          <w:szCs w:val="24"/>
        </w:rPr>
        <w:t xml:space="preserve"> Supervisor</w:t>
      </w:r>
    </w:p>
    <w:p w14:paraId="63A2BC4C" w14:textId="77777777" w:rsidR="001D484F" w:rsidRPr="00AC6664" w:rsidRDefault="001D484F">
      <w:pPr>
        <w:spacing w:after="0" w:line="240" w:lineRule="auto"/>
        <w:rPr>
          <w:rFonts w:cs="Calibri"/>
          <w:b/>
          <w:bCs/>
          <w:sz w:val="18"/>
          <w:szCs w:val="18"/>
        </w:rPr>
      </w:pPr>
    </w:p>
    <w:p w14:paraId="49D6B727" w14:textId="1182D7F0" w:rsidR="00720201" w:rsidRPr="00AC6664" w:rsidRDefault="00CE2D9E">
      <w:pPr>
        <w:spacing w:after="0" w:line="240" w:lineRule="auto"/>
        <w:rPr>
          <w:rFonts w:cs="Calibri"/>
          <w:b/>
          <w:color w:val="282828"/>
          <w:sz w:val="24"/>
          <w:szCs w:val="24"/>
        </w:rPr>
      </w:pPr>
      <w:r w:rsidRPr="00AC6664">
        <w:rPr>
          <w:rFonts w:cs="Calibri"/>
          <w:b/>
          <w:color w:val="282828"/>
          <w:sz w:val="24"/>
          <w:szCs w:val="24"/>
        </w:rPr>
        <w:t>Adjournment</w:t>
      </w:r>
    </w:p>
    <w:sectPr w:rsidR="00720201" w:rsidRPr="00AC6664" w:rsidSect="00A215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6FF7A" w14:textId="77777777" w:rsidR="00DD21A1" w:rsidRDefault="00DD21A1" w:rsidP="0037408D">
      <w:pPr>
        <w:spacing w:after="0" w:line="240" w:lineRule="auto"/>
      </w:pPr>
      <w:r>
        <w:separator/>
      </w:r>
    </w:p>
  </w:endnote>
  <w:endnote w:type="continuationSeparator" w:id="0">
    <w:p w14:paraId="78A9DCA1" w14:textId="77777777" w:rsidR="00DD21A1" w:rsidRDefault="00DD21A1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C1AC2" w14:textId="77777777" w:rsidR="00BB2141" w:rsidRDefault="00BB2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7B377" w14:textId="77777777" w:rsidR="00BB2141" w:rsidRDefault="00BB2141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B27CA50" wp14:editId="208935FB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52D79" w14:textId="77777777" w:rsidR="00BB2141" w:rsidRDefault="00BB2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D24EA" w14:textId="77777777" w:rsidR="00DD21A1" w:rsidRDefault="00DD21A1" w:rsidP="0037408D">
      <w:pPr>
        <w:spacing w:after="0" w:line="240" w:lineRule="auto"/>
      </w:pPr>
      <w:r>
        <w:separator/>
      </w:r>
    </w:p>
  </w:footnote>
  <w:footnote w:type="continuationSeparator" w:id="0">
    <w:p w14:paraId="3DE0B141" w14:textId="77777777" w:rsidR="00DD21A1" w:rsidRDefault="00DD21A1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B20CB" w14:textId="77777777" w:rsidR="00BB2141" w:rsidRDefault="00BB2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6C6CA" w14:textId="77777777" w:rsidR="00BB2141" w:rsidRDefault="00BB2141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1B776384" wp14:editId="4E317A25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ED725" w14:textId="77777777" w:rsidR="00BB2141" w:rsidRDefault="00BB2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81A"/>
    <w:multiLevelType w:val="hybridMultilevel"/>
    <w:tmpl w:val="54E0A1C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052C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9248BA"/>
    <w:multiLevelType w:val="hybridMultilevel"/>
    <w:tmpl w:val="73C0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5DE5"/>
    <w:multiLevelType w:val="hybridMultilevel"/>
    <w:tmpl w:val="A06271C0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2557"/>
    <w:multiLevelType w:val="hybridMultilevel"/>
    <w:tmpl w:val="4274DE7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3B8264F"/>
    <w:multiLevelType w:val="hybridMultilevel"/>
    <w:tmpl w:val="E0A0E1FC"/>
    <w:lvl w:ilvl="0" w:tplc="0490668A">
      <w:start w:val="1"/>
      <w:numFmt w:val="bullet"/>
      <w:lvlText w:val="͟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BE69F9"/>
    <w:multiLevelType w:val="hybridMultilevel"/>
    <w:tmpl w:val="6C4E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44551"/>
    <w:multiLevelType w:val="hybridMultilevel"/>
    <w:tmpl w:val="F8F210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EE1571"/>
    <w:multiLevelType w:val="hybridMultilevel"/>
    <w:tmpl w:val="54E0A1C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43A0F"/>
    <w:multiLevelType w:val="hybridMultilevel"/>
    <w:tmpl w:val="237A4CF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554052B"/>
    <w:multiLevelType w:val="hybridMultilevel"/>
    <w:tmpl w:val="C5CC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E7AA8"/>
    <w:multiLevelType w:val="hybridMultilevel"/>
    <w:tmpl w:val="C8B4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A133F"/>
    <w:multiLevelType w:val="hybridMultilevel"/>
    <w:tmpl w:val="C90672C4"/>
    <w:lvl w:ilvl="0" w:tplc="3BC6A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055FF"/>
    <w:multiLevelType w:val="hybridMultilevel"/>
    <w:tmpl w:val="E358306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018AD"/>
    <w:multiLevelType w:val="hybridMultilevel"/>
    <w:tmpl w:val="95729F3A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73ABA"/>
    <w:multiLevelType w:val="hybridMultilevel"/>
    <w:tmpl w:val="362201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C2079"/>
    <w:multiLevelType w:val="hybridMultilevel"/>
    <w:tmpl w:val="B604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FE34D0"/>
    <w:multiLevelType w:val="hybridMultilevel"/>
    <w:tmpl w:val="A2761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37F6B"/>
    <w:multiLevelType w:val="hybridMultilevel"/>
    <w:tmpl w:val="EB6A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27BDC"/>
    <w:multiLevelType w:val="hybridMultilevel"/>
    <w:tmpl w:val="EE806D3A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C185D06"/>
    <w:multiLevelType w:val="hybridMultilevel"/>
    <w:tmpl w:val="0038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4789F"/>
    <w:multiLevelType w:val="hybridMultilevel"/>
    <w:tmpl w:val="A134F4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57E0A"/>
    <w:multiLevelType w:val="hybridMultilevel"/>
    <w:tmpl w:val="27AE89F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21654"/>
    <w:multiLevelType w:val="hybridMultilevel"/>
    <w:tmpl w:val="718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54831"/>
    <w:multiLevelType w:val="hybridMultilevel"/>
    <w:tmpl w:val="5F62A862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15C1A"/>
    <w:multiLevelType w:val="hybridMultilevel"/>
    <w:tmpl w:val="4AE8393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C1434"/>
    <w:multiLevelType w:val="hybridMultilevel"/>
    <w:tmpl w:val="985E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66DDE"/>
    <w:multiLevelType w:val="hybridMultilevel"/>
    <w:tmpl w:val="54E0A1C2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769A5"/>
    <w:multiLevelType w:val="hybridMultilevel"/>
    <w:tmpl w:val="6C5A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D3567"/>
    <w:multiLevelType w:val="hybridMultilevel"/>
    <w:tmpl w:val="25F227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82F04"/>
    <w:multiLevelType w:val="hybridMultilevel"/>
    <w:tmpl w:val="9EF816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0159D"/>
    <w:multiLevelType w:val="hybridMultilevel"/>
    <w:tmpl w:val="FCEEE6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27BED"/>
    <w:multiLevelType w:val="hybridMultilevel"/>
    <w:tmpl w:val="C514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07651"/>
    <w:multiLevelType w:val="hybridMultilevel"/>
    <w:tmpl w:val="9A98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15322"/>
    <w:multiLevelType w:val="hybridMultilevel"/>
    <w:tmpl w:val="F962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B10E5"/>
    <w:multiLevelType w:val="hybridMultilevel"/>
    <w:tmpl w:val="B192C09C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947C9"/>
    <w:multiLevelType w:val="hybridMultilevel"/>
    <w:tmpl w:val="54E0A1C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054665">
    <w:abstractNumId w:val="6"/>
  </w:num>
  <w:num w:numId="2" w16cid:durableId="708603832">
    <w:abstractNumId w:val="20"/>
  </w:num>
  <w:num w:numId="3" w16cid:durableId="1826507034">
    <w:abstractNumId w:val="34"/>
  </w:num>
  <w:num w:numId="4" w16cid:durableId="137694624">
    <w:abstractNumId w:val="11"/>
  </w:num>
  <w:num w:numId="5" w16cid:durableId="1144078906">
    <w:abstractNumId w:val="28"/>
  </w:num>
  <w:num w:numId="6" w16cid:durableId="1352414520">
    <w:abstractNumId w:val="7"/>
  </w:num>
  <w:num w:numId="7" w16cid:durableId="1388607693">
    <w:abstractNumId w:val="5"/>
  </w:num>
  <w:num w:numId="8" w16cid:durableId="1127239146">
    <w:abstractNumId w:val="29"/>
  </w:num>
  <w:num w:numId="9" w16cid:durableId="745149428">
    <w:abstractNumId w:val="22"/>
  </w:num>
  <w:num w:numId="10" w16cid:durableId="9992268">
    <w:abstractNumId w:val="19"/>
  </w:num>
  <w:num w:numId="11" w16cid:durableId="720055698">
    <w:abstractNumId w:val="4"/>
  </w:num>
  <w:num w:numId="12" w16cid:durableId="251937308">
    <w:abstractNumId w:val="9"/>
  </w:num>
  <w:num w:numId="13" w16cid:durableId="1695300095">
    <w:abstractNumId w:val="25"/>
  </w:num>
  <w:num w:numId="14" w16cid:durableId="1487552413">
    <w:abstractNumId w:val="24"/>
  </w:num>
  <w:num w:numId="15" w16cid:durableId="574048578">
    <w:abstractNumId w:val="14"/>
  </w:num>
  <w:num w:numId="16" w16cid:durableId="1962226585">
    <w:abstractNumId w:val="3"/>
  </w:num>
  <w:num w:numId="17" w16cid:durableId="956136685">
    <w:abstractNumId w:val="1"/>
  </w:num>
  <w:num w:numId="18" w16cid:durableId="1593315585">
    <w:abstractNumId w:val="12"/>
  </w:num>
  <w:num w:numId="19" w16cid:durableId="2058241669">
    <w:abstractNumId w:val="25"/>
  </w:num>
  <w:num w:numId="20" w16cid:durableId="2142192370">
    <w:abstractNumId w:val="3"/>
  </w:num>
  <w:num w:numId="21" w16cid:durableId="862590846">
    <w:abstractNumId w:val="22"/>
  </w:num>
  <w:num w:numId="22" w16cid:durableId="852912361">
    <w:abstractNumId w:val="24"/>
  </w:num>
  <w:num w:numId="23" w16cid:durableId="1147210404">
    <w:abstractNumId w:val="29"/>
  </w:num>
  <w:num w:numId="24" w16cid:durableId="299772267">
    <w:abstractNumId w:val="14"/>
  </w:num>
  <w:num w:numId="25" w16cid:durableId="815537760">
    <w:abstractNumId w:val="2"/>
  </w:num>
  <w:num w:numId="26" w16cid:durableId="554048003">
    <w:abstractNumId w:val="31"/>
  </w:num>
  <w:num w:numId="27" w16cid:durableId="915363962">
    <w:abstractNumId w:val="23"/>
  </w:num>
  <w:num w:numId="28" w16cid:durableId="2067337585">
    <w:abstractNumId w:val="10"/>
  </w:num>
  <w:num w:numId="29" w16cid:durableId="1987002358">
    <w:abstractNumId w:val="13"/>
  </w:num>
  <w:num w:numId="30" w16cid:durableId="1123841513">
    <w:abstractNumId w:val="27"/>
  </w:num>
  <w:num w:numId="31" w16cid:durableId="901797476">
    <w:abstractNumId w:val="8"/>
  </w:num>
  <w:num w:numId="32" w16cid:durableId="935669371">
    <w:abstractNumId w:val="30"/>
  </w:num>
  <w:num w:numId="33" w16cid:durableId="275143200">
    <w:abstractNumId w:val="21"/>
  </w:num>
  <w:num w:numId="34" w16cid:durableId="1408921210">
    <w:abstractNumId w:val="17"/>
  </w:num>
  <w:num w:numId="35" w16cid:durableId="1331524063">
    <w:abstractNumId w:val="36"/>
  </w:num>
  <w:num w:numId="36" w16cid:durableId="463084849">
    <w:abstractNumId w:val="0"/>
  </w:num>
  <w:num w:numId="37" w16cid:durableId="733965837">
    <w:abstractNumId w:val="18"/>
  </w:num>
  <w:num w:numId="38" w16cid:durableId="695892501">
    <w:abstractNumId w:val="15"/>
  </w:num>
  <w:num w:numId="39" w16cid:durableId="1893231199">
    <w:abstractNumId w:val="35"/>
  </w:num>
  <w:num w:numId="40" w16cid:durableId="2029527254">
    <w:abstractNumId w:val="32"/>
  </w:num>
  <w:num w:numId="41" w16cid:durableId="2050490536">
    <w:abstractNumId w:val="16"/>
  </w:num>
  <w:num w:numId="42" w16cid:durableId="1486817386">
    <w:abstractNumId w:val="33"/>
  </w:num>
  <w:num w:numId="43" w16cid:durableId="19702843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0296"/>
    <w:rsid w:val="00004892"/>
    <w:rsid w:val="0001175C"/>
    <w:rsid w:val="00012279"/>
    <w:rsid w:val="00012D5C"/>
    <w:rsid w:val="00021D7D"/>
    <w:rsid w:val="00022B10"/>
    <w:rsid w:val="00025BF7"/>
    <w:rsid w:val="00032F5D"/>
    <w:rsid w:val="00033D1A"/>
    <w:rsid w:val="00043AEA"/>
    <w:rsid w:val="000443E8"/>
    <w:rsid w:val="000602F4"/>
    <w:rsid w:val="00060B90"/>
    <w:rsid w:val="000614BE"/>
    <w:rsid w:val="0006247A"/>
    <w:rsid w:val="00067153"/>
    <w:rsid w:val="00073A78"/>
    <w:rsid w:val="000838B0"/>
    <w:rsid w:val="000A08A5"/>
    <w:rsid w:val="000A1491"/>
    <w:rsid w:val="000A5C4B"/>
    <w:rsid w:val="000B276E"/>
    <w:rsid w:val="000C38D3"/>
    <w:rsid w:val="00103A22"/>
    <w:rsid w:val="00104925"/>
    <w:rsid w:val="00104BAA"/>
    <w:rsid w:val="0010512E"/>
    <w:rsid w:val="00105289"/>
    <w:rsid w:val="00106DCC"/>
    <w:rsid w:val="00112D5C"/>
    <w:rsid w:val="00120891"/>
    <w:rsid w:val="00122340"/>
    <w:rsid w:val="00126BB2"/>
    <w:rsid w:val="0013200E"/>
    <w:rsid w:val="001334B4"/>
    <w:rsid w:val="00133630"/>
    <w:rsid w:val="00145FF3"/>
    <w:rsid w:val="001635B2"/>
    <w:rsid w:val="00172E77"/>
    <w:rsid w:val="0019068F"/>
    <w:rsid w:val="00192AE5"/>
    <w:rsid w:val="001A3BA8"/>
    <w:rsid w:val="001B0727"/>
    <w:rsid w:val="001B2ADE"/>
    <w:rsid w:val="001C4E6C"/>
    <w:rsid w:val="001D2966"/>
    <w:rsid w:val="001D484F"/>
    <w:rsid w:val="001F3302"/>
    <w:rsid w:val="002005A1"/>
    <w:rsid w:val="002019C7"/>
    <w:rsid w:val="00214C8E"/>
    <w:rsid w:val="002243A0"/>
    <w:rsid w:val="002255A8"/>
    <w:rsid w:val="002347EC"/>
    <w:rsid w:val="0024103F"/>
    <w:rsid w:val="00241CCB"/>
    <w:rsid w:val="002422D9"/>
    <w:rsid w:val="002432AC"/>
    <w:rsid w:val="0025088A"/>
    <w:rsid w:val="00260F35"/>
    <w:rsid w:val="00262C07"/>
    <w:rsid w:val="002652D6"/>
    <w:rsid w:val="002844AD"/>
    <w:rsid w:val="00290D92"/>
    <w:rsid w:val="00294BA8"/>
    <w:rsid w:val="002C0F8C"/>
    <w:rsid w:val="002D104A"/>
    <w:rsid w:val="002D38EE"/>
    <w:rsid w:val="002D74B8"/>
    <w:rsid w:val="00310A58"/>
    <w:rsid w:val="00337EEC"/>
    <w:rsid w:val="0034195C"/>
    <w:rsid w:val="0034551D"/>
    <w:rsid w:val="0035263C"/>
    <w:rsid w:val="00364F3C"/>
    <w:rsid w:val="00367D2B"/>
    <w:rsid w:val="0037408D"/>
    <w:rsid w:val="00376F5D"/>
    <w:rsid w:val="0038172A"/>
    <w:rsid w:val="00383E97"/>
    <w:rsid w:val="00392D2D"/>
    <w:rsid w:val="00394913"/>
    <w:rsid w:val="003A2349"/>
    <w:rsid w:val="003A421C"/>
    <w:rsid w:val="003B3324"/>
    <w:rsid w:val="003D1672"/>
    <w:rsid w:val="003D551E"/>
    <w:rsid w:val="003E2DB3"/>
    <w:rsid w:val="00416CD8"/>
    <w:rsid w:val="00426A45"/>
    <w:rsid w:val="00441F82"/>
    <w:rsid w:val="00455832"/>
    <w:rsid w:val="00462383"/>
    <w:rsid w:val="004671FD"/>
    <w:rsid w:val="0048005E"/>
    <w:rsid w:val="00480B28"/>
    <w:rsid w:val="004868E1"/>
    <w:rsid w:val="004A3857"/>
    <w:rsid w:val="004A6E4C"/>
    <w:rsid w:val="004B14D9"/>
    <w:rsid w:val="004B2D11"/>
    <w:rsid w:val="004C6208"/>
    <w:rsid w:val="004E7256"/>
    <w:rsid w:val="004F1BAB"/>
    <w:rsid w:val="004F5B37"/>
    <w:rsid w:val="005000E4"/>
    <w:rsid w:val="00505C3B"/>
    <w:rsid w:val="005176D2"/>
    <w:rsid w:val="0052102D"/>
    <w:rsid w:val="005233E6"/>
    <w:rsid w:val="00523FC7"/>
    <w:rsid w:val="00525A9D"/>
    <w:rsid w:val="00535DB2"/>
    <w:rsid w:val="0053707F"/>
    <w:rsid w:val="00537AB7"/>
    <w:rsid w:val="00542063"/>
    <w:rsid w:val="00543BCF"/>
    <w:rsid w:val="00550AF6"/>
    <w:rsid w:val="005538A9"/>
    <w:rsid w:val="005545FF"/>
    <w:rsid w:val="00562E78"/>
    <w:rsid w:val="00563F09"/>
    <w:rsid w:val="00575C5D"/>
    <w:rsid w:val="0057624F"/>
    <w:rsid w:val="00591CA2"/>
    <w:rsid w:val="005B55B4"/>
    <w:rsid w:val="005C3DB5"/>
    <w:rsid w:val="005D2D17"/>
    <w:rsid w:val="005D34AB"/>
    <w:rsid w:val="005D4D68"/>
    <w:rsid w:val="005D5C2A"/>
    <w:rsid w:val="005F488B"/>
    <w:rsid w:val="006060E3"/>
    <w:rsid w:val="0061436B"/>
    <w:rsid w:val="00615417"/>
    <w:rsid w:val="00616B68"/>
    <w:rsid w:val="00623CC2"/>
    <w:rsid w:val="00657B08"/>
    <w:rsid w:val="00662F12"/>
    <w:rsid w:val="00672368"/>
    <w:rsid w:val="00694637"/>
    <w:rsid w:val="006A340E"/>
    <w:rsid w:val="006A52CC"/>
    <w:rsid w:val="006C412B"/>
    <w:rsid w:val="006C6B18"/>
    <w:rsid w:val="006D3EF8"/>
    <w:rsid w:val="006D49AB"/>
    <w:rsid w:val="006E132F"/>
    <w:rsid w:val="006E51D5"/>
    <w:rsid w:val="006F07E1"/>
    <w:rsid w:val="00717CAA"/>
    <w:rsid w:val="00720201"/>
    <w:rsid w:val="00784160"/>
    <w:rsid w:val="00787C3E"/>
    <w:rsid w:val="007A688A"/>
    <w:rsid w:val="007A7AD5"/>
    <w:rsid w:val="007B7F8D"/>
    <w:rsid w:val="007C0F86"/>
    <w:rsid w:val="007C1D3D"/>
    <w:rsid w:val="007D0FAA"/>
    <w:rsid w:val="007D33AE"/>
    <w:rsid w:val="00802E35"/>
    <w:rsid w:val="008037F4"/>
    <w:rsid w:val="008044BE"/>
    <w:rsid w:val="008063DD"/>
    <w:rsid w:val="00821826"/>
    <w:rsid w:val="00841EC3"/>
    <w:rsid w:val="00842F33"/>
    <w:rsid w:val="0088168F"/>
    <w:rsid w:val="0089425E"/>
    <w:rsid w:val="008B4623"/>
    <w:rsid w:val="008B5FD7"/>
    <w:rsid w:val="008C07CA"/>
    <w:rsid w:val="008C3D46"/>
    <w:rsid w:val="008C432B"/>
    <w:rsid w:val="008E50C8"/>
    <w:rsid w:val="008E5A09"/>
    <w:rsid w:val="008F7193"/>
    <w:rsid w:val="00900932"/>
    <w:rsid w:val="0090653A"/>
    <w:rsid w:val="009079CB"/>
    <w:rsid w:val="00924462"/>
    <w:rsid w:val="0092521A"/>
    <w:rsid w:val="00926281"/>
    <w:rsid w:val="00934824"/>
    <w:rsid w:val="00944893"/>
    <w:rsid w:val="00952105"/>
    <w:rsid w:val="009544A5"/>
    <w:rsid w:val="0095481E"/>
    <w:rsid w:val="00963037"/>
    <w:rsid w:val="00963D45"/>
    <w:rsid w:val="0097199C"/>
    <w:rsid w:val="009840E7"/>
    <w:rsid w:val="009A37C6"/>
    <w:rsid w:val="009A7BDE"/>
    <w:rsid w:val="009B1B3B"/>
    <w:rsid w:val="009C7173"/>
    <w:rsid w:val="009D20FF"/>
    <w:rsid w:val="009D2255"/>
    <w:rsid w:val="009D5C9C"/>
    <w:rsid w:val="009F193C"/>
    <w:rsid w:val="00A161FA"/>
    <w:rsid w:val="00A215D6"/>
    <w:rsid w:val="00A218D6"/>
    <w:rsid w:val="00A34622"/>
    <w:rsid w:val="00A4121D"/>
    <w:rsid w:val="00A4147C"/>
    <w:rsid w:val="00A43880"/>
    <w:rsid w:val="00A43C05"/>
    <w:rsid w:val="00A45595"/>
    <w:rsid w:val="00A570B6"/>
    <w:rsid w:val="00A626D8"/>
    <w:rsid w:val="00A65E5F"/>
    <w:rsid w:val="00A83748"/>
    <w:rsid w:val="00A928B3"/>
    <w:rsid w:val="00A94372"/>
    <w:rsid w:val="00A949D3"/>
    <w:rsid w:val="00A9748A"/>
    <w:rsid w:val="00AA3BD4"/>
    <w:rsid w:val="00AC0688"/>
    <w:rsid w:val="00AC6664"/>
    <w:rsid w:val="00AE2B4D"/>
    <w:rsid w:val="00AE3EBE"/>
    <w:rsid w:val="00AF5AEA"/>
    <w:rsid w:val="00AF6D44"/>
    <w:rsid w:val="00AF6F0D"/>
    <w:rsid w:val="00B159EE"/>
    <w:rsid w:val="00B24DBA"/>
    <w:rsid w:val="00B26E48"/>
    <w:rsid w:val="00B4443F"/>
    <w:rsid w:val="00B45847"/>
    <w:rsid w:val="00B938FF"/>
    <w:rsid w:val="00B96046"/>
    <w:rsid w:val="00BB2141"/>
    <w:rsid w:val="00BB3598"/>
    <w:rsid w:val="00BD0003"/>
    <w:rsid w:val="00BD569C"/>
    <w:rsid w:val="00BD739C"/>
    <w:rsid w:val="00BE3C04"/>
    <w:rsid w:val="00BF4A33"/>
    <w:rsid w:val="00BF55F8"/>
    <w:rsid w:val="00C07340"/>
    <w:rsid w:val="00C0786F"/>
    <w:rsid w:val="00C40C04"/>
    <w:rsid w:val="00C42854"/>
    <w:rsid w:val="00C47FF7"/>
    <w:rsid w:val="00C507C7"/>
    <w:rsid w:val="00C615BA"/>
    <w:rsid w:val="00C6537A"/>
    <w:rsid w:val="00C722CC"/>
    <w:rsid w:val="00C74275"/>
    <w:rsid w:val="00C8154B"/>
    <w:rsid w:val="00C84232"/>
    <w:rsid w:val="00C90B82"/>
    <w:rsid w:val="00C91AB0"/>
    <w:rsid w:val="00C9366A"/>
    <w:rsid w:val="00CA007D"/>
    <w:rsid w:val="00CA43B1"/>
    <w:rsid w:val="00CB2B79"/>
    <w:rsid w:val="00CB2C9F"/>
    <w:rsid w:val="00CD78E5"/>
    <w:rsid w:val="00CE2D9E"/>
    <w:rsid w:val="00CE60A9"/>
    <w:rsid w:val="00D1149C"/>
    <w:rsid w:val="00D26756"/>
    <w:rsid w:val="00D44083"/>
    <w:rsid w:val="00D47064"/>
    <w:rsid w:val="00D55EFA"/>
    <w:rsid w:val="00D61632"/>
    <w:rsid w:val="00D61A4C"/>
    <w:rsid w:val="00D666CA"/>
    <w:rsid w:val="00D76A94"/>
    <w:rsid w:val="00D82150"/>
    <w:rsid w:val="00D97619"/>
    <w:rsid w:val="00DA0A74"/>
    <w:rsid w:val="00DA2FD9"/>
    <w:rsid w:val="00DB2B6E"/>
    <w:rsid w:val="00DC5AEE"/>
    <w:rsid w:val="00DC763E"/>
    <w:rsid w:val="00DD21A1"/>
    <w:rsid w:val="00DD7DC0"/>
    <w:rsid w:val="00DF67FF"/>
    <w:rsid w:val="00E1216C"/>
    <w:rsid w:val="00E336E9"/>
    <w:rsid w:val="00E36296"/>
    <w:rsid w:val="00E40566"/>
    <w:rsid w:val="00E45349"/>
    <w:rsid w:val="00E50DA5"/>
    <w:rsid w:val="00E52A59"/>
    <w:rsid w:val="00E52CC8"/>
    <w:rsid w:val="00E5408C"/>
    <w:rsid w:val="00E6007C"/>
    <w:rsid w:val="00E70E05"/>
    <w:rsid w:val="00E70FC2"/>
    <w:rsid w:val="00E725EC"/>
    <w:rsid w:val="00E734D5"/>
    <w:rsid w:val="00E75847"/>
    <w:rsid w:val="00E77937"/>
    <w:rsid w:val="00EB56F2"/>
    <w:rsid w:val="00EB7241"/>
    <w:rsid w:val="00ED29DF"/>
    <w:rsid w:val="00ED5393"/>
    <w:rsid w:val="00EE72CC"/>
    <w:rsid w:val="00EF4149"/>
    <w:rsid w:val="00EF7747"/>
    <w:rsid w:val="00F17DB6"/>
    <w:rsid w:val="00F34E8A"/>
    <w:rsid w:val="00F54814"/>
    <w:rsid w:val="00F60F98"/>
    <w:rsid w:val="00F626C8"/>
    <w:rsid w:val="00F71496"/>
    <w:rsid w:val="00F77678"/>
    <w:rsid w:val="00F814DC"/>
    <w:rsid w:val="00F81F11"/>
    <w:rsid w:val="00FA05AE"/>
    <w:rsid w:val="00FA156D"/>
    <w:rsid w:val="00FB0D7C"/>
    <w:rsid w:val="00FB52DE"/>
    <w:rsid w:val="00FC2611"/>
    <w:rsid w:val="00FC6163"/>
    <w:rsid w:val="00FD7E9E"/>
    <w:rsid w:val="00FE0691"/>
    <w:rsid w:val="00FE17EC"/>
    <w:rsid w:val="00FE58E7"/>
    <w:rsid w:val="00FF0F38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3A382"/>
  <w15:docId w15:val="{014ADE27-8B93-4A88-AB98-558A809C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215D6"/>
    <w:rPr>
      <w:b/>
      <w:bCs/>
    </w:rPr>
  </w:style>
  <w:style w:type="paragraph" w:styleId="ListParagraph">
    <w:name w:val="List Paragraph"/>
    <w:basedOn w:val="Normal"/>
    <w:uiPriority w:val="34"/>
    <w:qFormat/>
    <w:rsid w:val="00A2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8A82-29E7-429F-8D3A-A7E8C136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11</cp:revision>
  <cp:lastPrinted>2023-11-27T14:26:00Z</cp:lastPrinted>
  <dcterms:created xsi:type="dcterms:W3CDTF">2024-10-28T13:50:00Z</dcterms:created>
  <dcterms:modified xsi:type="dcterms:W3CDTF">2024-11-01T19:25:00Z</dcterms:modified>
</cp:coreProperties>
</file>